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EC99" w14:textId="57ED1706" w:rsidR="00FE4A6E" w:rsidRDefault="007C6E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Kiersten Clark</w:t>
      </w:r>
    </w:p>
    <w:p w14:paraId="64A87CA1" w14:textId="13AC0535" w:rsidR="007C6EBF" w:rsidRDefault="007C6E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CCA 3070</w:t>
      </w:r>
    </w:p>
    <w:p w14:paraId="38ADEC58" w14:textId="349F7717" w:rsidR="007C6EBF" w:rsidRDefault="007C6E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Unveiling the Anthropocene: Final Project</w:t>
      </w:r>
    </w:p>
    <w:p w14:paraId="1B12A061" w14:textId="5288DF97" w:rsidR="007C6EBF" w:rsidRDefault="007C6E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17, 2023</w:t>
      </w:r>
    </w:p>
    <w:p w14:paraId="2C87D346" w14:textId="77777777" w:rsidR="007C6EBF" w:rsidRPr="007C6EBF" w:rsidRDefault="007C6EBF" w:rsidP="007C6EBF">
      <w:pPr>
        <w:spacing w:line="480" w:lineRule="auto"/>
        <w:rPr>
          <w:rFonts w:ascii="Times New Roman" w:hAnsi="Times New Roman" w:cs="Times New Roman"/>
        </w:rPr>
      </w:pPr>
    </w:p>
    <w:p w14:paraId="71C0FBB8" w14:textId="68F96C7A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C6EBF">
        <w:rPr>
          <w:rFonts w:ascii="Times New Roman" w:hAnsi="Times New Roman" w:cs="Times New Roman"/>
          <w:b/>
          <w:bCs/>
        </w:rPr>
        <w:t>"Voices of the Earth"</w:t>
      </w:r>
    </w:p>
    <w:p w14:paraId="0B3611C5" w14:textId="481352C4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Segment 1: The Scientist</w:t>
      </w:r>
    </w:p>
    <w:p w14:paraId="26F50D7C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In the heart of the rainforest, I seek and find,</w:t>
      </w:r>
    </w:p>
    <w:p w14:paraId="22132411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Hidden truths beneath the canopy, entwined.</w:t>
      </w:r>
    </w:p>
    <w:p w14:paraId="535B67BB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Species lost and habitats destroyed,</w:t>
      </w:r>
    </w:p>
    <w:p w14:paraId="74A75CAD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Human actions, a force nature cannot avoid.</w:t>
      </w:r>
    </w:p>
    <w:p w14:paraId="539B60B1" w14:textId="77777777" w:rsidR="007C6EBF" w:rsidRPr="007C6EBF" w:rsidRDefault="007C6EBF" w:rsidP="007C6EBF">
      <w:pPr>
        <w:spacing w:line="480" w:lineRule="auto"/>
        <w:rPr>
          <w:rFonts w:ascii="Times New Roman" w:hAnsi="Times New Roman" w:cs="Times New Roman"/>
        </w:rPr>
      </w:pPr>
    </w:p>
    <w:p w14:paraId="0AD94C48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As I study the secrets the forest holds dear,</w:t>
      </w:r>
    </w:p>
    <w:p w14:paraId="4D5021CC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web of life, delicate and clear.</w:t>
      </w:r>
    </w:p>
    <w:p w14:paraId="162D7F6E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Deforestation's brutal, unforgiving hand,</w:t>
      </w:r>
    </w:p>
    <w:p w14:paraId="6A7E5D26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Leaves a wake of destruction upon this land.</w:t>
      </w:r>
    </w:p>
    <w:p w14:paraId="0CC871D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00C51D2E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The calls of the creatures silenced, one by one,</w:t>
      </w:r>
    </w:p>
    <w:p w14:paraId="24FD24C9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symphony of life, now coming undone.</w:t>
      </w:r>
    </w:p>
    <w:p w14:paraId="1E78F9E8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But we can change the tune, rewrite the song,</w:t>
      </w:r>
    </w:p>
    <w:p w14:paraId="2217F1D1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Together we can right this terrible wrong.</w:t>
      </w:r>
    </w:p>
    <w:p w14:paraId="0BA4A76C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46B796D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For every seed sown, and every tree spared,</w:t>
      </w:r>
    </w:p>
    <w:p w14:paraId="0C219114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symbol of hope, a testament that we cared.</w:t>
      </w:r>
    </w:p>
    <w:p w14:paraId="7EC7707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So let us unite, in the name of all life,</w:t>
      </w:r>
    </w:p>
    <w:p w14:paraId="4431D0DB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lastRenderedPageBreak/>
        <w:t>To halt the destruction, to end the strife.</w:t>
      </w:r>
    </w:p>
    <w:p w14:paraId="46263CB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43F54766" w14:textId="6779AEAE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Segment 2: The Fisherman</w:t>
      </w:r>
    </w:p>
    <w:p w14:paraId="33C0EFFE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0BC3B83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Upon the ocean's rolling waves, I cast my line and sail,</w:t>
      </w:r>
    </w:p>
    <w:p w14:paraId="6E7FFB9C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fisherman's life, entwined with the sea, a never-ending tale.</w:t>
      </w:r>
    </w:p>
    <w:p w14:paraId="3EE48EC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But as the days pass by, and the catch grows thin,</w:t>
      </w:r>
    </w:p>
    <w:p w14:paraId="614537FC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 bear witness to the ocean's struggle, an undeniable din.</w:t>
      </w:r>
    </w:p>
    <w:p w14:paraId="3781AF64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053257F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Once abundant and teeming, a bountiful harvest we reaped,</w:t>
      </w:r>
    </w:p>
    <w:p w14:paraId="77644609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Now the waters lie silent, the oceans weep.</w:t>
      </w:r>
    </w:p>
    <w:p w14:paraId="5CDFBBC8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Plastic and waste, discarded with disdain,</w:t>
      </w:r>
    </w:p>
    <w:p w14:paraId="0E33D2E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Choke the life from our seas, a suffocating chain.</w:t>
      </w:r>
    </w:p>
    <w:p w14:paraId="752DD8CD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7AE33338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 xml:space="preserve">The coral reefs, once vibrant, now </w:t>
      </w:r>
      <w:proofErr w:type="gramStart"/>
      <w:r w:rsidRPr="007C6EBF">
        <w:rPr>
          <w:rFonts w:ascii="Times New Roman" w:hAnsi="Times New Roman" w:cs="Times New Roman"/>
        </w:rPr>
        <w:t>ghostly</w:t>
      </w:r>
      <w:proofErr w:type="gramEnd"/>
      <w:r w:rsidRPr="007C6EBF">
        <w:rPr>
          <w:rFonts w:ascii="Times New Roman" w:hAnsi="Times New Roman" w:cs="Times New Roman"/>
        </w:rPr>
        <w:t xml:space="preserve"> and pale,</w:t>
      </w:r>
    </w:p>
    <w:p w14:paraId="7930EA3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testament to our impact, a heartbreaking tale.</w:t>
      </w:r>
    </w:p>
    <w:p w14:paraId="64956DE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But we can turn the tide, chart a new course,</w:t>
      </w:r>
    </w:p>
    <w:p w14:paraId="53A747B5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To protect and preserve, our ocean's life force.</w:t>
      </w:r>
    </w:p>
    <w:p w14:paraId="5376DB7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11CD8573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For each net untangled, and each beach we clean,</w:t>
      </w:r>
    </w:p>
    <w:p w14:paraId="148548D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promise to the ocean, a future serene.</w:t>
      </w:r>
    </w:p>
    <w:p w14:paraId="58496069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So let us band together, to mend and to heal,</w:t>
      </w:r>
    </w:p>
    <w:p w14:paraId="12048E57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The wounds of our oceans, a change we can feel.</w:t>
      </w:r>
    </w:p>
    <w:p w14:paraId="53D54C3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38D8AA33" w14:textId="5F0E46A4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Segment 3: The Farmer</w:t>
      </w:r>
    </w:p>
    <w:p w14:paraId="6B063B6B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6922705B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In the heart of the land, I toil and sow,</w:t>
      </w:r>
    </w:p>
    <w:p w14:paraId="693D2FE4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farmer's journey, a tale of growth and woe.</w:t>
      </w:r>
    </w:p>
    <w:p w14:paraId="6B63400D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But as the seasons change, the once fertile earth,</w:t>
      </w:r>
    </w:p>
    <w:p w14:paraId="599D2716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Now struggles to nurture, a truth of somber worth.</w:t>
      </w:r>
    </w:p>
    <w:p w14:paraId="7CF15446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513B071A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The soil, once rich and teeming, now gasps for life,</w:t>
      </w:r>
    </w:p>
    <w:p w14:paraId="608C4C15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As monoculture and chemicals, sow seeds of strife.</w:t>
      </w:r>
    </w:p>
    <w:p w14:paraId="014FA117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Pesticides and pollution, a toxic embrace,</w:t>
      </w:r>
    </w:p>
    <w:p w14:paraId="66E3B29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Strip the land of its vitality, a barren waste.</w:t>
      </w:r>
    </w:p>
    <w:p w14:paraId="48463BE5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49748F9D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The bees that once danced, in fields of gold,</w:t>
      </w:r>
    </w:p>
    <w:p w14:paraId="17B6688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Now vanish, their story untold.</w:t>
      </w:r>
    </w:p>
    <w:p w14:paraId="4BD5E65A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But we can sow the seeds, of a brighter day,</w:t>
      </w:r>
    </w:p>
    <w:p w14:paraId="67F2F19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To nourish and heal, the land's decay.</w:t>
      </w:r>
    </w:p>
    <w:p w14:paraId="6E2A56F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69561A6A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By embracing diversity, and tending with care,</w:t>
      </w:r>
    </w:p>
    <w:p w14:paraId="27403DA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We can restore the balance, and nurture what's there.</w:t>
      </w:r>
    </w:p>
    <w:p w14:paraId="6689439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So let us stand united, and till a new way,</w:t>
      </w:r>
    </w:p>
    <w:p w14:paraId="3AF40773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 xml:space="preserve">To revive our </w:t>
      </w:r>
      <w:proofErr w:type="gramStart"/>
      <w:r w:rsidRPr="007C6EBF">
        <w:rPr>
          <w:rFonts w:ascii="Times New Roman" w:hAnsi="Times New Roman" w:cs="Times New Roman"/>
        </w:rPr>
        <w:t>land, and</w:t>
      </w:r>
      <w:proofErr w:type="gramEnd"/>
      <w:r w:rsidRPr="007C6EBF">
        <w:rPr>
          <w:rFonts w:ascii="Times New Roman" w:hAnsi="Times New Roman" w:cs="Times New Roman"/>
        </w:rPr>
        <w:t xml:space="preserve"> keep the darkness at bay.</w:t>
      </w:r>
    </w:p>
    <w:p w14:paraId="3ECE94B4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162B93A3" w14:textId="01B68568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lastRenderedPageBreak/>
        <w:t>Segment 4: The Activist</w:t>
      </w:r>
    </w:p>
    <w:p w14:paraId="20CB8A51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3B85FE7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In a world of discord, I raise my voice,</w:t>
      </w:r>
    </w:p>
    <w:p w14:paraId="1E7F3E06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An activist's mission, to make the right choice.</w:t>
      </w:r>
    </w:p>
    <w:p w14:paraId="127B2128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Fighting for justice, equality, and change,</w:t>
      </w:r>
    </w:p>
    <w:p w14:paraId="18B3BF1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call to action, a world to rearrange.</w:t>
      </w:r>
    </w:p>
    <w:p w14:paraId="42B7B598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1CBE5DF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proofErr w:type="gramStart"/>
      <w:r w:rsidRPr="007C6EBF">
        <w:rPr>
          <w:rFonts w:ascii="Times New Roman" w:hAnsi="Times New Roman" w:cs="Times New Roman"/>
        </w:rPr>
        <w:t>From the depths of the ocean,</w:t>
      </w:r>
      <w:proofErr w:type="gramEnd"/>
      <w:r w:rsidRPr="007C6EBF">
        <w:rPr>
          <w:rFonts w:ascii="Times New Roman" w:hAnsi="Times New Roman" w:cs="Times New Roman"/>
        </w:rPr>
        <w:t xml:space="preserve"> to the forest's embrace,</w:t>
      </w:r>
    </w:p>
    <w:p w14:paraId="4E26923C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We've poisoned the planet, a reckless race.</w:t>
      </w:r>
    </w:p>
    <w:p w14:paraId="38C4DDAA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We've plundered resources, and fueled the fire,</w:t>
      </w:r>
    </w:p>
    <w:p w14:paraId="7378A2BD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 xml:space="preserve">But together we can </w:t>
      </w:r>
      <w:proofErr w:type="gramStart"/>
      <w:r w:rsidRPr="007C6EBF">
        <w:rPr>
          <w:rFonts w:ascii="Times New Roman" w:hAnsi="Times New Roman" w:cs="Times New Roman"/>
        </w:rPr>
        <w:t>rise, and</w:t>
      </w:r>
      <w:proofErr w:type="gramEnd"/>
      <w:r w:rsidRPr="007C6EBF">
        <w:rPr>
          <w:rFonts w:ascii="Times New Roman" w:hAnsi="Times New Roman" w:cs="Times New Roman"/>
        </w:rPr>
        <w:t xml:space="preserve"> forge a path higher.</w:t>
      </w:r>
    </w:p>
    <w:p w14:paraId="760820A5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30D9610A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 speak for the voiceless, for those who cannot,</w:t>
      </w:r>
    </w:p>
    <w:p w14:paraId="1E6C834B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To safeguard the future, and the battles we've fought.</w:t>
      </w:r>
    </w:p>
    <w:p w14:paraId="43F592BD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 rally the people, to march hand in hand,</w:t>
      </w:r>
    </w:p>
    <w:p w14:paraId="3F0B22DE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 xml:space="preserve">To demand a new </w:t>
      </w:r>
      <w:proofErr w:type="gramStart"/>
      <w:r w:rsidRPr="007C6EBF">
        <w:rPr>
          <w:rFonts w:ascii="Times New Roman" w:hAnsi="Times New Roman" w:cs="Times New Roman"/>
        </w:rPr>
        <w:t>era, and</w:t>
      </w:r>
      <w:proofErr w:type="gramEnd"/>
      <w:r w:rsidRPr="007C6EBF">
        <w:rPr>
          <w:rFonts w:ascii="Times New Roman" w:hAnsi="Times New Roman" w:cs="Times New Roman"/>
        </w:rPr>
        <w:t xml:space="preserve"> take a firm stand.</w:t>
      </w:r>
    </w:p>
    <w:p w14:paraId="2945800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6A4E7805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For unity and courage, can turn the tide,</w:t>
      </w:r>
    </w:p>
    <w:p w14:paraId="5F5F36F9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And we will not waver, nor run and hide.</w:t>
      </w:r>
    </w:p>
    <w:p w14:paraId="62CCE285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We'll stand strong and resilient, our voices aligned,</w:t>
      </w:r>
    </w:p>
    <w:p w14:paraId="691AF004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To heal our world, our fates intertwined.</w:t>
      </w:r>
    </w:p>
    <w:p w14:paraId="4976B247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69A22C0D" w14:textId="11A44370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Segment 5: The Finale</w:t>
      </w:r>
    </w:p>
    <w:p w14:paraId="0D80DBE6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2380AC9F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From the depths of the forest to the ocean's embrace,</w:t>
      </w:r>
    </w:p>
    <w:p w14:paraId="1A6B0DBB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In the heart of the city and the farmer's small space,</w:t>
      </w:r>
    </w:p>
    <w:p w14:paraId="17FA7ABB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Our voices ring out, our stories combined,</w:t>
      </w:r>
    </w:p>
    <w:p w14:paraId="7F430975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 call for change, for hearts and minds aligned.</w:t>
      </w:r>
    </w:p>
    <w:p w14:paraId="49CED02E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1E154629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In this world of ours, so fragile and rare,</w:t>
      </w:r>
    </w:p>
    <w:p w14:paraId="31315761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Our fates are connected, our burdens we share.</w:t>
      </w:r>
    </w:p>
    <w:p w14:paraId="4CF1FED3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Together we'll fight, to heal and restore,</w:t>
      </w:r>
    </w:p>
    <w:p w14:paraId="7AC9D5A4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The Earth that we cherish, forevermore.</w:t>
      </w:r>
    </w:p>
    <w:p w14:paraId="2C15F17C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60DDF417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As stewards of the land, the sea, and the air,</w:t>
      </w:r>
    </w:p>
    <w:p w14:paraId="3DEA1296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We must stand united, our mission laid bare.</w:t>
      </w:r>
    </w:p>
    <w:p w14:paraId="57D7E479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For the future we hope for, the world we desire,</w:t>
      </w:r>
    </w:p>
    <w:p w14:paraId="1064E9F3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 xml:space="preserve">Is within our </w:t>
      </w:r>
      <w:proofErr w:type="gramStart"/>
      <w:r w:rsidRPr="007C6EBF">
        <w:rPr>
          <w:rFonts w:ascii="Times New Roman" w:hAnsi="Times New Roman" w:cs="Times New Roman"/>
        </w:rPr>
        <w:t>reach, if</w:t>
      </w:r>
      <w:proofErr w:type="gramEnd"/>
      <w:r w:rsidRPr="007C6EBF">
        <w:rPr>
          <w:rFonts w:ascii="Times New Roman" w:hAnsi="Times New Roman" w:cs="Times New Roman"/>
        </w:rPr>
        <w:t xml:space="preserve"> we never tire.</w:t>
      </w:r>
    </w:p>
    <w:p w14:paraId="0A6FC9A6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p w14:paraId="7D97ABE2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So let our voices rise, as one we'll proclaim,</w:t>
      </w:r>
    </w:p>
    <w:p w14:paraId="3EAA015A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Our love for the Earth, and our resolve to sustain.</w:t>
      </w:r>
    </w:p>
    <w:p w14:paraId="1B02A41A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For each step we take, and every action we make,</w:t>
      </w:r>
    </w:p>
    <w:p w14:paraId="0AE62B11" w14:textId="4F5E3B15" w:rsid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  <w:r w:rsidRPr="007C6EBF">
        <w:rPr>
          <w:rFonts w:ascii="Times New Roman" w:hAnsi="Times New Roman" w:cs="Times New Roman"/>
        </w:rPr>
        <w:t>Will shape our tomorrow, the future at stake.</w:t>
      </w:r>
    </w:p>
    <w:p w14:paraId="6F7BA1C0" w14:textId="77777777" w:rsidR="007C6EBF" w:rsidRPr="007C6EBF" w:rsidRDefault="007C6EBF" w:rsidP="007C6EBF">
      <w:pPr>
        <w:spacing w:line="480" w:lineRule="auto"/>
        <w:jc w:val="center"/>
        <w:rPr>
          <w:rFonts w:ascii="Times New Roman" w:hAnsi="Times New Roman" w:cs="Times New Roman"/>
        </w:rPr>
      </w:pPr>
    </w:p>
    <w:sectPr w:rsidR="007C6EBF" w:rsidRPr="007C6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BF"/>
    <w:rsid w:val="003C4EEC"/>
    <w:rsid w:val="00565950"/>
    <w:rsid w:val="00635498"/>
    <w:rsid w:val="007C6EBF"/>
    <w:rsid w:val="008657C0"/>
    <w:rsid w:val="00887388"/>
    <w:rsid w:val="00F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EB8E6"/>
  <w15:chartTrackingRefBased/>
  <w15:docId w15:val="{0EB90310-D656-224F-A667-8756C6A7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Clark</dc:creator>
  <cp:keywords/>
  <dc:description/>
  <cp:lastModifiedBy>Braden Clark</cp:lastModifiedBy>
  <cp:revision>2</cp:revision>
  <dcterms:created xsi:type="dcterms:W3CDTF">2023-04-23T18:12:00Z</dcterms:created>
  <dcterms:modified xsi:type="dcterms:W3CDTF">2023-04-23T18:12:00Z</dcterms:modified>
</cp:coreProperties>
</file>